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46" w:rsidRPr="00182446" w:rsidRDefault="00182446" w:rsidP="00182446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18244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>Vzorový formulář pro vrácení nebo výměnu zboží</w:t>
      </w:r>
    </w:p>
    <w:p w:rsidR="00182446" w:rsidRPr="00182446" w:rsidRDefault="00182446" w:rsidP="0018244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Číslo faktury: ………………………....…… Číslo objednávky: ...................................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Jméno a příjmení: ……………………………………………………………………………….......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Adresa: ……………………………………………………………………………………………….......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Telefonický kontakt: ………………………………………………………………………………...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 xml:space="preserve">Vrácení peněz na bankovní </w:t>
      </w:r>
      <w:proofErr w:type="gram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účet:................................................................/............................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V případě</w:t>
      </w:r>
      <w:proofErr w:type="gram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vrácení peněz na zahraniční účet, uveďte prosím majitele účtu, IBAN a SWIFT KÓD.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…...................................................................................................................................................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1) Vrácení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………………………………………………………………………..........................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………………………………………………………………………..........................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………………………………………………………………………..........................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</w:t>
      </w:r>
      <w:bookmarkStart w:id="0" w:name="_GoBack"/>
      <w:bookmarkEnd w:id="0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Váš názor je pro nás důležitý. Sdělíte-li nám důvod vrácení zboží, pomůžete nám tak zlepšit naše služby. Děkujeme Vám.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…....................................................................................................................................................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2) Výměna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Název zakoupeného zboží:…………………………………………………</w:t>
      </w:r>
      <w:proofErr w:type="gram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….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</w:t>
      </w:r>
      <w:proofErr w:type="gramEnd"/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………………………………………………………………………...........................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Název požadovaného zboží:……………………………………………........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………………………………………………………………………...........................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 zboží: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Doporučujeme nás kontaktovat pro rezervaci náhradního zboží. 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Odešlete </w:t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na adresu naší prodejny: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ELVEVI s.r.o.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Galanterie Vlastička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Minská 97/84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 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Brno 616 00 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Česká republika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Dodatečné informace: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Peníze na Váš účet budou zaslány v horizontu 14 dní ode dne obdržení zásilky. 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Podmínky vrácení: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Veškeré zboží je možné vrátit do 14-ti dnů (od převzetí zásilky) bez udání důvodu. Zboží musí být vráceno kompletní, v původním stavu, nesmí jevit známky opotřebení a používání. Se zbožím musí být zaslán formulář pro vrácení zboží. Zboží vrácené dodavateli na dobírku nebude přijato! Pokud je součástí objednaného zboží dárek, je zákazník povinen jej při vrácení vrátit.</w:t>
      </w:r>
      <w:r w:rsidRPr="00182446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lastRenderedPageBreak/>
        <w:t>                                                                                                                                   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                                                                                                                           Podpis: ………………………………….</w:t>
      </w:r>
    </w:p>
    <w:p w:rsidR="00983702" w:rsidRDefault="00182446"/>
    <w:sectPr w:rsidR="0098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46"/>
    <w:rsid w:val="000127FA"/>
    <w:rsid w:val="00182446"/>
    <w:rsid w:val="002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16D9"/>
  <w15:chartTrackingRefBased/>
  <w15:docId w15:val="{0977084B-F88C-4864-9F0D-6FF70C4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24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SabrisCZ, s.r.o.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Solčány Jakub</dc:creator>
  <cp:keywords/>
  <dc:description/>
  <cp:lastModifiedBy>Solčány Jakub</cp:lastModifiedBy>
  <cp:revision>1</cp:revision>
  <dcterms:created xsi:type="dcterms:W3CDTF">2021-07-11T05:37:00Z</dcterms:created>
  <dcterms:modified xsi:type="dcterms:W3CDTF">2021-07-11T05:40:00Z</dcterms:modified>
</cp:coreProperties>
</file>